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2FEE" w14:textId="1D9FF15B" w:rsidR="00B0708C" w:rsidRDefault="00246AFE" w:rsidP="00B0708C">
      <w:r>
        <w:t>BPA Meeting Minutes 11/</w:t>
      </w:r>
      <w:r w:rsidR="00B71B0F">
        <w:t>8</w:t>
      </w:r>
      <w:r>
        <w:t>/23</w:t>
      </w:r>
    </w:p>
    <w:p w14:paraId="67666567" w14:textId="24284501" w:rsidR="00246AFE" w:rsidRDefault="00B71B0F" w:rsidP="00B71B0F">
      <w:pPr>
        <w:pStyle w:val="ListParagraph"/>
        <w:numPr>
          <w:ilvl w:val="0"/>
          <w:numId w:val="1"/>
        </w:numPr>
      </w:pPr>
      <w:r>
        <w:t xml:space="preserve">Thanks </w:t>
      </w:r>
      <w:r w:rsidR="00B0708C">
        <w:t>to</w:t>
      </w:r>
      <w:r>
        <w:t xml:space="preserve"> everyone who helped make Trunk or Treat so great!  We had the largest participation with over 50 cars, and everything ran smoothly!</w:t>
      </w:r>
    </w:p>
    <w:p w14:paraId="26A9ECF5" w14:textId="75ECAE9A" w:rsidR="00B71B0F" w:rsidRDefault="00B71B0F" w:rsidP="00B71B0F">
      <w:pPr>
        <w:pStyle w:val="ListParagraph"/>
        <w:numPr>
          <w:ilvl w:val="0"/>
          <w:numId w:val="1"/>
        </w:numPr>
      </w:pPr>
      <w:r>
        <w:t xml:space="preserve">Book fair is going on this week, so thanks to </w:t>
      </w:r>
      <w:r w:rsidR="00B0708C">
        <w:t>all</w:t>
      </w:r>
      <w:r>
        <w:t xml:space="preserve"> our volunteers!</w:t>
      </w:r>
    </w:p>
    <w:p w14:paraId="564EE273" w14:textId="57F98740" w:rsidR="00B71B0F" w:rsidRDefault="00B71B0F" w:rsidP="00B71B0F">
      <w:pPr>
        <w:pStyle w:val="ListParagraph"/>
        <w:numPr>
          <w:ilvl w:val="0"/>
          <w:numId w:val="1"/>
        </w:numPr>
      </w:pPr>
      <w:r>
        <w:t xml:space="preserve">Fall fundraiser forms are due on </w:t>
      </w:r>
      <w:r w:rsidRPr="00B71B0F">
        <w:rPr>
          <w:b/>
          <w:bCs/>
        </w:rPr>
        <w:t>Monday November 13</w:t>
      </w:r>
      <w:r>
        <w:t xml:space="preserve">! Everything </w:t>
      </w:r>
      <w:r w:rsidR="00B0708C">
        <w:t>must</w:t>
      </w:r>
      <w:r>
        <w:t xml:space="preserve"> be turned into the company on Tuesday.  </w:t>
      </w:r>
    </w:p>
    <w:p w14:paraId="330DB0A0" w14:textId="04F65357" w:rsidR="00B71B0F" w:rsidRDefault="00B71B0F" w:rsidP="00B71B0F">
      <w:pPr>
        <w:pStyle w:val="ListParagraph"/>
        <w:numPr>
          <w:ilvl w:val="1"/>
          <w:numId w:val="1"/>
        </w:numPr>
      </w:pPr>
      <w:r>
        <w:t>Delivery is Wednesday 12/13.  We will need volunteers to help sort the items at 1, then volunteers to help with pick up.</w:t>
      </w:r>
      <w:r w:rsidR="00B0708C">
        <w:t xml:space="preserve">  Please message us if you </w:t>
      </w:r>
      <w:r w:rsidR="00822999">
        <w:t>can</w:t>
      </w:r>
      <w:r w:rsidR="00B0708C">
        <w:t xml:space="preserve"> help!</w:t>
      </w:r>
    </w:p>
    <w:p w14:paraId="7AEFB3E3" w14:textId="463602F7" w:rsidR="00B71B0F" w:rsidRDefault="00B71B0F" w:rsidP="00B71B0F">
      <w:pPr>
        <w:pStyle w:val="ListParagraph"/>
        <w:numPr>
          <w:ilvl w:val="1"/>
          <w:numId w:val="1"/>
        </w:numPr>
      </w:pPr>
      <w:r>
        <w:t xml:space="preserve">Pick up will be 2:30-5:30 in the High School cafeteria.  Anyone picking up items will need to enter and exit the school from the High School doors, so if you are picking up an elementary student, you will have to go outside the elementary doors, walk around the school and enter through the HS doors.  This is a school policy, and we cannot have parents walking through the school during dismissal times. </w:t>
      </w:r>
    </w:p>
    <w:p w14:paraId="61068CAD" w14:textId="0286620A" w:rsidR="00B71B0F" w:rsidRDefault="00B71B0F" w:rsidP="00B71B0F">
      <w:pPr>
        <w:pStyle w:val="ListParagraph"/>
        <w:numPr>
          <w:ilvl w:val="0"/>
          <w:numId w:val="1"/>
        </w:numPr>
      </w:pPr>
      <w:r>
        <w:t xml:space="preserve">The Holiday party is Tuesday 12/19.  All room volunteers need to be at the school at </w:t>
      </w:r>
      <w:r w:rsidR="00B0708C">
        <w:t>1:00 and</w:t>
      </w:r>
      <w:r>
        <w:t xml:space="preserve"> will need to be out of the school at 2:30</w:t>
      </w:r>
      <w:r w:rsidR="00B0708C">
        <w:t>. If</w:t>
      </w:r>
      <w:r>
        <w:t xml:space="preserve"> you plan to take your child home after the party, please sign out the child when you get to the school before the party. </w:t>
      </w:r>
    </w:p>
    <w:p w14:paraId="7C6FF4D5" w14:textId="3D8F5E72" w:rsidR="00B71B0F" w:rsidRDefault="00B71B0F" w:rsidP="00B71B0F">
      <w:pPr>
        <w:pStyle w:val="ListParagraph"/>
        <w:numPr>
          <w:ilvl w:val="1"/>
          <w:numId w:val="1"/>
        </w:numPr>
      </w:pPr>
      <w:r>
        <w:t xml:space="preserve">Budget for the party is $100/grade.  For reimbursement, all receipts will need to be turned in.  </w:t>
      </w:r>
    </w:p>
    <w:p w14:paraId="1B4A7616" w14:textId="03DFCAAC" w:rsidR="00B71B0F" w:rsidRDefault="00B71B0F" w:rsidP="00B71B0F">
      <w:pPr>
        <w:pStyle w:val="ListParagraph"/>
        <w:numPr>
          <w:ilvl w:val="1"/>
          <w:numId w:val="1"/>
        </w:numPr>
      </w:pPr>
      <w:r>
        <w:t xml:space="preserve">Papers that were sent out to grade chairs will need to be filled out with volunteer names and </w:t>
      </w:r>
      <w:r w:rsidR="00B0708C">
        <w:t>activities and</w:t>
      </w:r>
      <w:r>
        <w:t xml:space="preserve"> turned in to us by 12/11.  Please also let a teacher in your assigned grade know the details of the party. </w:t>
      </w:r>
    </w:p>
    <w:p w14:paraId="0E849511" w14:textId="271531E2" w:rsidR="00B71B0F" w:rsidRDefault="00B71B0F" w:rsidP="00B71B0F">
      <w:pPr>
        <w:pStyle w:val="ListParagraph"/>
        <w:numPr>
          <w:ilvl w:val="0"/>
          <w:numId w:val="1"/>
        </w:numPr>
      </w:pPr>
      <w:r>
        <w:t xml:space="preserve">This year due to space limitations in the building, we will not be hosting Santa’s Workshop.  We are working on an activity as an alternative for the elementary students.  </w:t>
      </w:r>
    </w:p>
    <w:p w14:paraId="1D856F14" w14:textId="77777777" w:rsidR="00B0708C" w:rsidRDefault="00B0708C" w:rsidP="00B71B0F">
      <w:pPr>
        <w:pStyle w:val="ListParagraph"/>
        <w:numPr>
          <w:ilvl w:val="0"/>
          <w:numId w:val="1"/>
        </w:numPr>
      </w:pPr>
      <w:r>
        <w:t>Treasurers Report:  We currently have $23,246.51 in the bank.  We have paid:</w:t>
      </w:r>
    </w:p>
    <w:p w14:paraId="03AA086D" w14:textId="23031B2C" w:rsidR="00B0708C" w:rsidRDefault="00B0708C" w:rsidP="00B0708C">
      <w:pPr>
        <w:pStyle w:val="ListParagraph"/>
        <w:numPr>
          <w:ilvl w:val="1"/>
          <w:numId w:val="1"/>
        </w:numPr>
      </w:pPr>
      <w:r>
        <w:t>$186.66 for cookies for the middle and high school</w:t>
      </w:r>
    </w:p>
    <w:p w14:paraId="3FDDA1C9" w14:textId="5CAD0D3A" w:rsidR="00B0708C" w:rsidRDefault="00B0708C" w:rsidP="00B0708C">
      <w:pPr>
        <w:pStyle w:val="ListParagraph"/>
        <w:numPr>
          <w:ilvl w:val="1"/>
          <w:numId w:val="1"/>
        </w:numPr>
      </w:pPr>
      <w:r>
        <w:t>$260 for change for the Book Fair</w:t>
      </w:r>
    </w:p>
    <w:p w14:paraId="24E3284B" w14:textId="44A50743" w:rsidR="00B0708C" w:rsidRDefault="00B0708C" w:rsidP="00B0708C">
      <w:pPr>
        <w:pStyle w:val="ListParagraph"/>
        <w:numPr>
          <w:ilvl w:val="1"/>
          <w:numId w:val="1"/>
        </w:numPr>
      </w:pPr>
      <w:r>
        <w:t>$135.98 for Halloween bags for Trunk or Treat</w:t>
      </w:r>
    </w:p>
    <w:p w14:paraId="2AF6CBCF" w14:textId="150F2196" w:rsidR="00B0708C" w:rsidRDefault="00B0708C" w:rsidP="00B0708C">
      <w:pPr>
        <w:pStyle w:val="ListParagraph"/>
        <w:numPr>
          <w:ilvl w:val="1"/>
          <w:numId w:val="1"/>
        </w:numPr>
      </w:pPr>
      <w:r>
        <w:t>We have a check pending for $2500.00 to help purchase a book vending machine for the elementary school that is not reflected in the balance.</w:t>
      </w:r>
    </w:p>
    <w:p w14:paraId="6B085672" w14:textId="35D11A81" w:rsidR="00B0708C" w:rsidRDefault="00B0708C" w:rsidP="00B0708C">
      <w:pPr>
        <w:pStyle w:val="ListParagraph"/>
        <w:numPr>
          <w:ilvl w:val="0"/>
          <w:numId w:val="1"/>
        </w:numPr>
      </w:pPr>
      <w:r>
        <w:t>Jessica Winters, Jane Bell and Eve Carlton volunteered to plan this year’s 4</w:t>
      </w:r>
      <w:r w:rsidRPr="00B0708C">
        <w:rPr>
          <w:vertAlign w:val="superscript"/>
        </w:rPr>
        <w:t>th</w:t>
      </w:r>
      <w:r>
        <w:t xml:space="preserve"> grade farewell.  Their budget is $500.</w:t>
      </w:r>
    </w:p>
    <w:p w14:paraId="04B21B43" w14:textId="08F9CE12" w:rsidR="00B0708C" w:rsidRDefault="00B0708C" w:rsidP="00B0708C">
      <w:pPr>
        <w:pStyle w:val="ListParagraph"/>
        <w:numPr>
          <w:ilvl w:val="0"/>
          <w:numId w:val="1"/>
        </w:numPr>
      </w:pPr>
      <w:r>
        <w:t>Our next meeting will be Wednesday 12/6 at 6.  Mr. Boles will be speaking about his antibullying campaign, so please try to make it!</w:t>
      </w:r>
    </w:p>
    <w:p w14:paraId="29DE4333" w14:textId="77777777" w:rsidR="00B0708C" w:rsidRDefault="00B0708C" w:rsidP="00B0708C">
      <w:pPr>
        <w:pStyle w:val="ListParagraph"/>
      </w:pPr>
    </w:p>
    <w:p w14:paraId="652A49CD" w14:textId="4C697208" w:rsidR="00B0708C" w:rsidRDefault="00B0708C" w:rsidP="00B0708C">
      <w:pPr>
        <w:pStyle w:val="ListParagraph"/>
        <w:numPr>
          <w:ilvl w:val="0"/>
          <w:numId w:val="1"/>
        </w:numPr>
      </w:pPr>
      <w:r>
        <w:t>We opened the floor for any ideas/events members would be interested in seeing happen this year.  A few ideas we talked about were hosting an elementary dance, doing some sort of teacher appreciation, creating an elementary yearbook, and having a ‘liaison’ to help teachers plan field trips for the elementary.  If anyone has any other ideas or would like to help spearhead one of these ideas, please reach out to us!</w:t>
      </w:r>
    </w:p>
    <w:p w14:paraId="4E5F7727" w14:textId="77777777" w:rsidR="00246AFE" w:rsidRDefault="00246AFE"/>
    <w:sectPr w:rsidR="00246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7F6C"/>
    <w:multiLevelType w:val="hybridMultilevel"/>
    <w:tmpl w:val="86B0A1B2"/>
    <w:lvl w:ilvl="0" w:tplc="F4EED8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48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FE"/>
    <w:rsid w:val="00246AFE"/>
    <w:rsid w:val="00524525"/>
    <w:rsid w:val="005F4430"/>
    <w:rsid w:val="00632BFB"/>
    <w:rsid w:val="00822999"/>
    <w:rsid w:val="00B0708C"/>
    <w:rsid w:val="00B7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C2B2"/>
  <w15:chartTrackingRefBased/>
  <w15:docId w15:val="{A92FBA07-C272-44EF-BF91-A0FA176D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Driscoll</dc:creator>
  <cp:keywords/>
  <dc:description/>
  <cp:lastModifiedBy>Lisa Driscoll</cp:lastModifiedBy>
  <cp:revision>2</cp:revision>
  <dcterms:created xsi:type="dcterms:W3CDTF">2023-11-09T13:33:00Z</dcterms:created>
  <dcterms:modified xsi:type="dcterms:W3CDTF">2023-11-09T21:02:00Z</dcterms:modified>
</cp:coreProperties>
</file>